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E0" w:rsidRPr="00FB5504" w:rsidRDefault="00D54E89" w:rsidP="00AE64E0">
      <w:pPr>
        <w:spacing w:after="0" w:line="240" w:lineRule="auto"/>
        <w:ind w:left="-851"/>
        <w:rPr>
          <w:rFonts w:ascii="Arial" w:hAnsi="Arial" w:cs="Arial"/>
          <w:b/>
          <w:sz w:val="16"/>
          <w:szCs w:val="16"/>
        </w:rPr>
      </w:pPr>
      <w:r w:rsidRPr="00FB5504">
        <w:rPr>
          <w:rFonts w:ascii="Arial" w:hAnsi="Arial" w:cs="Arial"/>
          <w:b/>
          <w:sz w:val="16"/>
          <w:szCs w:val="16"/>
          <w:u w:val="single"/>
        </w:rPr>
        <w:t>Subject Headlines</w:t>
      </w:r>
      <w:r w:rsidRPr="00FB5504">
        <w:rPr>
          <w:rFonts w:ascii="Arial" w:hAnsi="Arial" w:cs="Arial"/>
          <w:b/>
          <w:sz w:val="16"/>
          <w:szCs w:val="16"/>
        </w:rPr>
        <w:t>:</w:t>
      </w:r>
      <w:r w:rsidR="00D8380A" w:rsidRPr="00FB5504">
        <w:rPr>
          <w:rFonts w:ascii="Arial" w:hAnsi="Arial" w:cs="Arial"/>
          <w:b/>
          <w:sz w:val="16"/>
          <w:szCs w:val="16"/>
        </w:rPr>
        <w:t xml:space="preserve"> </w:t>
      </w:r>
    </w:p>
    <w:p w:rsidR="001232A6" w:rsidRPr="00EF4DA0" w:rsidRDefault="00EF4DA0" w:rsidP="001232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KS1 </w:t>
      </w:r>
      <w:r w:rsidR="00FB5504">
        <w:rPr>
          <w:rFonts w:ascii="Arial" w:hAnsi="Arial" w:cs="Arial"/>
          <w:sz w:val="16"/>
          <w:szCs w:val="16"/>
        </w:rPr>
        <w:t xml:space="preserve">Reading over last 3 </w:t>
      </w:r>
      <w:proofErr w:type="gramStart"/>
      <w:r w:rsidR="00FB5504">
        <w:rPr>
          <w:rFonts w:ascii="Arial" w:hAnsi="Arial" w:cs="Arial"/>
          <w:sz w:val="16"/>
          <w:szCs w:val="16"/>
        </w:rPr>
        <w:t xml:space="preserve">years  </w:t>
      </w:r>
      <w:r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 w:rsidR="00FB5504">
        <w:rPr>
          <w:rFonts w:ascii="Arial" w:hAnsi="Arial" w:cs="Arial"/>
          <w:sz w:val="16"/>
          <w:szCs w:val="16"/>
        </w:rPr>
        <w:t>(76) 83     (75) 73</w:t>
      </w:r>
      <w:r>
        <w:rPr>
          <w:rFonts w:ascii="Arial" w:hAnsi="Arial" w:cs="Arial"/>
          <w:sz w:val="16"/>
          <w:szCs w:val="16"/>
        </w:rPr>
        <w:tab/>
        <w:t xml:space="preserve">(75) 78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(25) 32 </w:t>
      </w:r>
      <w:r>
        <w:rPr>
          <w:rFonts w:ascii="Arial" w:hAnsi="Arial" w:cs="Arial"/>
          <w:sz w:val="16"/>
          <w:szCs w:val="16"/>
        </w:rPr>
        <w:tab/>
        <w:t xml:space="preserve"> (26) 35</w:t>
      </w:r>
      <w:r>
        <w:rPr>
          <w:rFonts w:ascii="Arial" w:hAnsi="Arial" w:cs="Arial"/>
          <w:sz w:val="16"/>
          <w:szCs w:val="16"/>
        </w:rPr>
        <w:tab/>
        <w:t>(25) 30</w:t>
      </w:r>
    </w:p>
    <w:p w:rsidR="00EF4DA0" w:rsidRPr="00EF4DA0" w:rsidRDefault="00EF4DA0" w:rsidP="001232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KS1 Writing over last 3 years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(68) 70</w:t>
      </w:r>
      <w:r>
        <w:rPr>
          <w:rFonts w:ascii="Arial" w:hAnsi="Arial" w:cs="Arial"/>
          <w:sz w:val="16"/>
          <w:szCs w:val="16"/>
        </w:rPr>
        <w:tab/>
        <w:t>(70) 73</w:t>
      </w:r>
      <w:r>
        <w:rPr>
          <w:rFonts w:ascii="Arial" w:hAnsi="Arial" w:cs="Arial"/>
          <w:sz w:val="16"/>
          <w:szCs w:val="16"/>
        </w:rPr>
        <w:tab/>
        <w:t>(69) 65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(16) 25</w:t>
      </w:r>
      <w:r>
        <w:rPr>
          <w:rFonts w:ascii="Arial" w:hAnsi="Arial" w:cs="Arial"/>
          <w:sz w:val="16"/>
          <w:szCs w:val="16"/>
        </w:rPr>
        <w:tab/>
        <w:t xml:space="preserve"> (16) 27</w:t>
      </w:r>
      <w:r>
        <w:rPr>
          <w:rFonts w:ascii="Arial" w:hAnsi="Arial" w:cs="Arial"/>
          <w:sz w:val="16"/>
          <w:szCs w:val="16"/>
        </w:rPr>
        <w:tab/>
        <w:t>(15) 20</w:t>
      </w:r>
    </w:p>
    <w:p w:rsidR="00EF4DA0" w:rsidRPr="0069161A" w:rsidRDefault="00EF4DA0" w:rsidP="001232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Year 1 phonics disappointing – predicted 81% achieved 75% 8% below national threshold</w:t>
      </w:r>
    </w:p>
    <w:p w:rsidR="0069161A" w:rsidRPr="00EF4DA0" w:rsidRDefault="0069161A" w:rsidP="0069161A">
      <w:pPr>
        <w:pStyle w:val="ListParagraph"/>
        <w:spacing w:after="0" w:line="240" w:lineRule="auto"/>
        <w:ind w:left="-131"/>
        <w:rPr>
          <w:rFonts w:ascii="Arial" w:hAnsi="Arial" w:cs="Arial"/>
          <w:b/>
          <w:sz w:val="16"/>
          <w:szCs w:val="16"/>
          <w:u w:val="single"/>
        </w:rPr>
      </w:pPr>
    </w:p>
    <w:p w:rsidR="00EF4DA0" w:rsidRPr="00EF4DA0" w:rsidRDefault="00EF4DA0" w:rsidP="001232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KS2 Reading over last 3 years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(71) 87</w:t>
      </w:r>
      <w:r>
        <w:rPr>
          <w:rFonts w:ascii="Arial" w:hAnsi="Arial" w:cs="Arial"/>
          <w:sz w:val="16"/>
          <w:szCs w:val="16"/>
        </w:rPr>
        <w:tab/>
        <w:t xml:space="preserve">(75) </w:t>
      </w:r>
      <w:r w:rsidR="0069161A">
        <w:rPr>
          <w:rFonts w:ascii="Arial" w:hAnsi="Arial" w:cs="Arial"/>
          <w:sz w:val="16"/>
          <w:szCs w:val="16"/>
        </w:rPr>
        <w:t>89</w:t>
      </w:r>
      <w:r w:rsidR="0069161A">
        <w:rPr>
          <w:rFonts w:ascii="Arial" w:hAnsi="Arial" w:cs="Arial"/>
          <w:sz w:val="16"/>
          <w:szCs w:val="16"/>
        </w:rPr>
        <w:tab/>
        <w:t>(73) 77</w:t>
      </w:r>
      <w:r w:rsidR="0069161A">
        <w:rPr>
          <w:rFonts w:ascii="Arial" w:hAnsi="Arial" w:cs="Arial"/>
          <w:sz w:val="16"/>
          <w:szCs w:val="16"/>
        </w:rPr>
        <w:tab/>
      </w:r>
      <w:r w:rsidR="0069161A">
        <w:rPr>
          <w:rFonts w:ascii="Arial" w:hAnsi="Arial" w:cs="Arial"/>
          <w:sz w:val="16"/>
          <w:szCs w:val="16"/>
        </w:rPr>
        <w:tab/>
        <w:t>(25) 34</w:t>
      </w:r>
      <w:r w:rsidR="0069161A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28) 37</w:t>
      </w:r>
      <w:r w:rsidR="0069161A">
        <w:rPr>
          <w:rFonts w:ascii="Arial" w:hAnsi="Arial" w:cs="Arial"/>
          <w:sz w:val="16"/>
          <w:szCs w:val="16"/>
        </w:rPr>
        <w:tab/>
        <w:t>(27) 27</w:t>
      </w:r>
    </w:p>
    <w:p w:rsidR="00EF4DA0" w:rsidRPr="0069161A" w:rsidRDefault="00EF4DA0" w:rsidP="001232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KS 2 Writing over last 3 years</w:t>
      </w:r>
      <w:r w:rsidR="0069161A">
        <w:rPr>
          <w:rFonts w:ascii="Arial" w:hAnsi="Arial" w:cs="Arial"/>
          <w:sz w:val="16"/>
          <w:szCs w:val="16"/>
        </w:rPr>
        <w:tab/>
      </w:r>
      <w:r w:rsidR="0069161A">
        <w:rPr>
          <w:rFonts w:ascii="Arial" w:hAnsi="Arial" w:cs="Arial"/>
          <w:sz w:val="16"/>
          <w:szCs w:val="16"/>
        </w:rPr>
        <w:tab/>
        <w:t>(76) 79</w:t>
      </w:r>
      <w:r w:rsidR="0069161A">
        <w:rPr>
          <w:rFonts w:ascii="Arial" w:hAnsi="Arial" w:cs="Arial"/>
          <w:sz w:val="16"/>
          <w:szCs w:val="16"/>
        </w:rPr>
        <w:tab/>
        <w:t>(78) 92</w:t>
      </w:r>
      <w:r w:rsidR="0069161A">
        <w:rPr>
          <w:rFonts w:ascii="Arial" w:hAnsi="Arial" w:cs="Arial"/>
          <w:sz w:val="16"/>
          <w:szCs w:val="16"/>
        </w:rPr>
        <w:tab/>
        <w:t>(79) 87</w:t>
      </w:r>
      <w:r w:rsidR="0069161A">
        <w:rPr>
          <w:rFonts w:ascii="Arial" w:hAnsi="Arial" w:cs="Arial"/>
          <w:sz w:val="16"/>
          <w:szCs w:val="16"/>
        </w:rPr>
        <w:tab/>
      </w:r>
      <w:r w:rsidR="0069161A">
        <w:rPr>
          <w:rFonts w:ascii="Arial" w:hAnsi="Arial" w:cs="Arial"/>
          <w:sz w:val="16"/>
          <w:szCs w:val="16"/>
        </w:rPr>
        <w:tab/>
        <w:t>(18) 15</w:t>
      </w:r>
      <w:r w:rsidR="0069161A">
        <w:rPr>
          <w:rFonts w:ascii="Arial" w:hAnsi="Arial" w:cs="Arial"/>
          <w:sz w:val="16"/>
          <w:szCs w:val="16"/>
        </w:rPr>
        <w:tab/>
        <w:t>(20) 27</w:t>
      </w:r>
      <w:r w:rsidR="0069161A">
        <w:rPr>
          <w:rFonts w:ascii="Arial" w:hAnsi="Arial" w:cs="Arial"/>
          <w:sz w:val="16"/>
          <w:szCs w:val="16"/>
        </w:rPr>
        <w:tab/>
        <w:t>(21) 21</w:t>
      </w:r>
    </w:p>
    <w:p w:rsidR="0069161A" w:rsidRPr="00EF4DA0" w:rsidRDefault="0069161A" w:rsidP="001232A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KS2 </w:t>
      </w:r>
      <w:proofErr w:type="spellStart"/>
      <w:r>
        <w:rPr>
          <w:rFonts w:ascii="Arial" w:hAnsi="Arial" w:cs="Arial"/>
          <w:sz w:val="16"/>
          <w:szCs w:val="16"/>
        </w:rPr>
        <w:t>Spag</w:t>
      </w:r>
      <w:proofErr w:type="spellEnd"/>
      <w:r>
        <w:rPr>
          <w:rFonts w:ascii="Arial" w:hAnsi="Arial" w:cs="Arial"/>
          <w:sz w:val="16"/>
          <w:szCs w:val="16"/>
        </w:rPr>
        <w:t xml:space="preserve"> over last 3 years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(77) 89</w:t>
      </w:r>
      <w:r>
        <w:rPr>
          <w:rFonts w:ascii="Arial" w:hAnsi="Arial" w:cs="Arial"/>
          <w:sz w:val="16"/>
          <w:szCs w:val="16"/>
        </w:rPr>
        <w:tab/>
        <w:t>(78) 92</w:t>
      </w:r>
      <w:r>
        <w:rPr>
          <w:rFonts w:ascii="Arial" w:hAnsi="Arial" w:cs="Arial"/>
          <w:sz w:val="16"/>
          <w:szCs w:val="16"/>
        </w:rPr>
        <w:tab/>
        <w:t>(78) 90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(31) 23</w:t>
      </w:r>
      <w:r>
        <w:rPr>
          <w:rFonts w:ascii="Arial" w:hAnsi="Arial" w:cs="Arial"/>
          <w:sz w:val="16"/>
          <w:szCs w:val="16"/>
        </w:rPr>
        <w:tab/>
        <w:t>(34) 45</w:t>
      </w:r>
      <w:r>
        <w:rPr>
          <w:rFonts w:ascii="Arial" w:hAnsi="Arial" w:cs="Arial"/>
          <w:sz w:val="16"/>
          <w:szCs w:val="16"/>
        </w:rPr>
        <w:tab/>
        <w:t>(36) 34</w:t>
      </w:r>
    </w:p>
    <w:p w:rsidR="001232A6" w:rsidRPr="00FB5504" w:rsidRDefault="001232A6" w:rsidP="001232A6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AE64E0" w:rsidRPr="00FB5504" w:rsidRDefault="00AE64E0" w:rsidP="00AE64E0">
      <w:pPr>
        <w:spacing w:after="0" w:line="240" w:lineRule="auto"/>
        <w:ind w:left="-851" w:right="-643"/>
        <w:rPr>
          <w:rFonts w:ascii="Arial" w:hAnsi="Arial" w:cs="Arial"/>
          <w:b/>
          <w:sz w:val="16"/>
          <w:szCs w:val="16"/>
          <w:u w:val="single"/>
        </w:rPr>
      </w:pPr>
      <w:r w:rsidRPr="00FB5504">
        <w:rPr>
          <w:rFonts w:ascii="Arial" w:hAnsi="Arial" w:cs="Arial"/>
          <w:b/>
          <w:sz w:val="16"/>
          <w:szCs w:val="16"/>
          <w:u w:val="single"/>
        </w:rPr>
        <w:t>Subject Strengths:</w:t>
      </w:r>
    </w:p>
    <w:p w:rsidR="0069161A" w:rsidRDefault="0069161A" w:rsidP="0069161A">
      <w:pPr>
        <w:numPr>
          <w:ilvl w:val="0"/>
          <w:numId w:val="9"/>
        </w:numPr>
        <w:spacing w:after="0" w:line="240" w:lineRule="auto"/>
        <w:ind w:right="-643"/>
        <w:contextualSpacing/>
        <w:rPr>
          <w:rFonts w:ascii="Arial" w:hAnsi="Arial" w:cs="Arial"/>
          <w:sz w:val="16"/>
          <w:szCs w:val="16"/>
        </w:rPr>
      </w:pPr>
      <w:r w:rsidRPr="0069161A">
        <w:rPr>
          <w:rFonts w:ascii="Arial" w:hAnsi="Arial" w:cs="Arial"/>
          <w:sz w:val="16"/>
          <w:szCs w:val="16"/>
        </w:rPr>
        <w:t>CTs’ subject knowledge in line with the new curriculum</w:t>
      </w:r>
    </w:p>
    <w:p w:rsidR="0069161A" w:rsidRDefault="0069161A" w:rsidP="0069161A">
      <w:pPr>
        <w:numPr>
          <w:ilvl w:val="0"/>
          <w:numId w:val="9"/>
        </w:numPr>
        <w:spacing w:after="0" w:line="240" w:lineRule="auto"/>
        <w:ind w:right="-643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Subject leader focus on developing skills and creativity</w:t>
      </w:r>
    </w:p>
    <w:p w:rsidR="0069161A" w:rsidRPr="0069161A" w:rsidRDefault="0069161A" w:rsidP="0069161A">
      <w:pPr>
        <w:numPr>
          <w:ilvl w:val="0"/>
          <w:numId w:val="9"/>
        </w:numPr>
        <w:spacing w:after="0" w:line="240" w:lineRule="auto"/>
        <w:ind w:right="-643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Children making better than good progress from starting points</w:t>
      </w:r>
    </w:p>
    <w:p w:rsidR="0069161A" w:rsidRDefault="0069161A" w:rsidP="0069161A">
      <w:pPr>
        <w:numPr>
          <w:ilvl w:val="0"/>
          <w:numId w:val="9"/>
        </w:numPr>
        <w:spacing w:after="0" w:line="240" w:lineRule="auto"/>
        <w:ind w:right="-643"/>
        <w:contextualSpacing/>
        <w:rPr>
          <w:rFonts w:ascii="Arial" w:hAnsi="Arial" w:cs="Arial"/>
          <w:sz w:val="16"/>
          <w:szCs w:val="16"/>
        </w:rPr>
      </w:pPr>
      <w:r w:rsidRPr="0069161A">
        <w:rPr>
          <w:rFonts w:ascii="Arial" w:hAnsi="Arial" w:cs="Arial"/>
          <w:sz w:val="16"/>
          <w:szCs w:val="16"/>
        </w:rPr>
        <w:t>Outstanding presentation in books – take pride in learning</w:t>
      </w:r>
      <w:r w:rsidR="007451FF">
        <w:rPr>
          <w:rFonts w:ascii="Arial" w:hAnsi="Arial" w:cs="Arial"/>
          <w:sz w:val="16"/>
          <w:szCs w:val="16"/>
        </w:rPr>
        <w:t xml:space="preserve"> a wide variety of experiences in English</w:t>
      </w:r>
    </w:p>
    <w:p w:rsidR="007451FF" w:rsidRDefault="007451FF" w:rsidP="0069161A">
      <w:pPr>
        <w:numPr>
          <w:ilvl w:val="0"/>
          <w:numId w:val="9"/>
        </w:numPr>
        <w:spacing w:after="0" w:line="240" w:lineRule="auto"/>
        <w:ind w:right="-643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English focus in Zoo </w:t>
      </w:r>
      <w:proofErr w:type="gramStart"/>
      <w:r>
        <w:rPr>
          <w:rFonts w:ascii="Arial" w:hAnsi="Arial" w:cs="Arial"/>
          <w:sz w:val="16"/>
          <w:szCs w:val="16"/>
        </w:rPr>
        <w:t>project</w:t>
      </w:r>
      <w:proofErr w:type="gramEnd"/>
      <w:r>
        <w:rPr>
          <w:rFonts w:ascii="Arial" w:hAnsi="Arial" w:cs="Arial"/>
          <w:sz w:val="16"/>
          <w:szCs w:val="16"/>
        </w:rPr>
        <w:t xml:space="preserve"> Summer 2019 was fantastic and outcomes outstanding for all classes.</w:t>
      </w:r>
    </w:p>
    <w:p w:rsidR="007451FF" w:rsidRDefault="007451FF" w:rsidP="0069161A">
      <w:pPr>
        <w:numPr>
          <w:ilvl w:val="0"/>
          <w:numId w:val="9"/>
        </w:numPr>
        <w:spacing w:after="0" w:line="240" w:lineRule="auto"/>
        <w:ind w:right="-643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Author visit by Chloe Daykin </w:t>
      </w:r>
      <w:r w:rsidR="00657F3B">
        <w:rPr>
          <w:rFonts w:ascii="Arial" w:hAnsi="Arial" w:cs="Arial"/>
          <w:sz w:val="16"/>
          <w:szCs w:val="16"/>
        </w:rPr>
        <w:t xml:space="preserve">and planned for Michelle Harrison and </w:t>
      </w:r>
    </w:p>
    <w:p w:rsidR="007451FF" w:rsidRPr="0069161A" w:rsidRDefault="00E96980" w:rsidP="0069161A">
      <w:pPr>
        <w:numPr>
          <w:ilvl w:val="0"/>
          <w:numId w:val="9"/>
        </w:numPr>
        <w:spacing w:after="0" w:line="240" w:lineRule="auto"/>
        <w:ind w:right="-643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Authors at Work</w:t>
      </w:r>
      <w:r w:rsidR="007451FF">
        <w:rPr>
          <w:rFonts w:ascii="Arial" w:hAnsi="Arial" w:cs="Arial"/>
          <w:sz w:val="16"/>
          <w:szCs w:val="16"/>
        </w:rPr>
        <w:t xml:space="preserve"> books – children get to choose what they want to write</w:t>
      </w:r>
    </w:p>
    <w:p w:rsidR="001232A6" w:rsidRPr="00FB5504" w:rsidRDefault="001232A6" w:rsidP="001232A6">
      <w:pPr>
        <w:spacing w:after="0" w:line="240" w:lineRule="auto"/>
        <w:ind w:right="-643"/>
        <w:rPr>
          <w:rFonts w:ascii="Arial" w:hAnsi="Arial" w:cs="Arial"/>
          <w:b/>
          <w:sz w:val="16"/>
          <w:szCs w:val="16"/>
          <w:u w:val="single"/>
        </w:rPr>
      </w:pPr>
    </w:p>
    <w:p w:rsidR="001232A6" w:rsidRPr="00FB5504" w:rsidRDefault="001232A6" w:rsidP="001232A6">
      <w:pPr>
        <w:spacing w:after="0" w:line="240" w:lineRule="auto"/>
        <w:ind w:right="-643"/>
        <w:rPr>
          <w:rFonts w:ascii="Arial" w:hAnsi="Arial" w:cs="Arial"/>
          <w:b/>
          <w:sz w:val="16"/>
          <w:szCs w:val="16"/>
          <w:u w:val="single"/>
        </w:rPr>
      </w:pPr>
    </w:p>
    <w:p w:rsidR="001232A6" w:rsidRPr="00FB5504" w:rsidRDefault="00763623" w:rsidP="001232A6">
      <w:pPr>
        <w:spacing w:after="0" w:line="240" w:lineRule="auto"/>
        <w:ind w:left="-851" w:right="-643"/>
        <w:rPr>
          <w:rFonts w:ascii="Arial" w:hAnsi="Arial" w:cs="Arial"/>
          <w:b/>
          <w:sz w:val="16"/>
          <w:szCs w:val="16"/>
          <w:u w:val="single"/>
        </w:rPr>
      </w:pPr>
      <w:r w:rsidRPr="00FB5504">
        <w:rPr>
          <w:rFonts w:ascii="Arial" w:hAnsi="Arial" w:cs="Arial"/>
          <w:b/>
          <w:sz w:val="16"/>
          <w:szCs w:val="16"/>
          <w:u w:val="single"/>
        </w:rPr>
        <w:t>Areas of development:</w:t>
      </w:r>
    </w:p>
    <w:p w:rsidR="00EF4DA0" w:rsidRPr="00EF4DA0" w:rsidRDefault="00EF4DA0" w:rsidP="00EF4DA0">
      <w:pPr>
        <w:pStyle w:val="ListParagraph"/>
        <w:numPr>
          <w:ilvl w:val="0"/>
          <w:numId w:val="9"/>
        </w:numPr>
        <w:spacing w:after="0" w:line="240" w:lineRule="auto"/>
        <w:ind w:right="-643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Review of phonics – RWI updated training </w:t>
      </w:r>
    </w:p>
    <w:p w:rsidR="00EF4DA0" w:rsidRPr="00EF4DA0" w:rsidRDefault="00EF4DA0" w:rsidP="00EF4DA0">
      <w:pPr>
        <w:pStyle w:val="ListParagraph"/>
        <w:numPr>
          <w:ilvl w:val="0"/>
          <w:numId w:val="9"/>
        </w:numPr>
        <w:spacing w:after="0" w:line="240" w:lineRule="auto"/>
        <w:ind w:right="-643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Vocabulary focus in each class</w:t>
      </w:r>
      <w:r w:rsidR="007451FF">
        <w:rPr>
          <w:rFonts w:ascii="Arial" w:hAnsi="Arial" w:cs="Arial"/>
          <w:sz w:val="16"/>
          <w:szCs w:val="16"/>
        </w:rPr>
        <w:t xml:space="preserve"> – Know, Show, Grow concept in every class</w:t>
      </w:r>
    </w:p>
    <w:p w:rsidR="00EF4DA0" w:rsidRPr="00EF4DA0" w:rsidRDefault="007451FF" w:rsidP="00EF4DA0">
      <w:pPr>
        <w:pStyle w:val="ListParagraph"/>
        <w:numPr>
          <w:ilvl w:val="0"/>
          <w:numId w:val="9"/>
        </w:numPr>
        <w:spacing w:after="0" w:line="240" w:lineRule="auto"/>
        <w:ind w:right="-643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Whole class r</w:t>
      </w:r>
      <w:r w:rsidR="00EF4DA0">
        <w:rPr>
          <w:rFonts w:ascii="Arial" w:hAnsi="Arial" w:cs="Arial"/>
          <w:sz w:val="16"/>
          <w:szCs w:val="16"/>
        </w:rPr>
        <w:t>eading in KS2</w:t>
      </w:r>
      <w:r>
        <w:rPr>
          <w:rFonts w:ascii="Arial" w:hAnsi="Arial" w:cs="Arial"/>
          <w:sz w:val="16"/>
          <w:szCs w:val="16"/>
        </w:rPr>
        <w:t xml:space="preserve"> – new books purchased and plans written</w:t>
      </w:r>
    </w:p>
    <w:p w:rsidR="00EF4DA0" w:rsidRPr="007451FF" w:rsidRDefault="00EF4DA0" w:rsidP="00EF4DA0">
      <w:pPr>
        <w:pStyle w:val="ListParagraph"/>
        <w:numPr>
          <w:ilvl w:val="0"/>
          <w:numId w:val="9"/>
        </w:numPr>
        <w:spacing w:after="0" w:line="240" w:lineRule="auto"/>
        <w:ind w:right="-643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Daily reading for pleasure across school – children reading </w:t>
      </w:r>
      <w:r w:rsidRPr="00D40EF3">
        <w:rPr>
          <w:rFonts w:ascii="Arial" w:hAnsi="Arial" w:cs="Arial"/>
          <w:b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being read to</w:t>
      </w:r>
    </w:p>
    <w:p w:rsidR="007451FF" w:rsidRPr="007451FF" w:rsidRDefault="007451FF" w:rsidP="00EF4DA0">
      <w:pPr>
        <w:pStyle w:val="ListParagraph"/>
        <w:numPr>
          <w:ilvl w:val="0"/>
          <w:numId w:val="9"/>
        </w:numPr>
        <w:spacing w:after="0" w:line="240" w:lineRule="auto"/>
        <w:ind w:right="-643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#25OtherBooksTo Read focus to encourage a wider selection of books</w:t>
      </w:r>
    </w:p>
    <w:p w:rsidR="007451FF" w:rsidRPr="00EF4DA0" w:rsidRDefault="00D40EF3" w:rsidP="00EF4DA0">
      <w:pPr>
        <w:pStyle w:val="ListParagraph"/>
        <w:numPr>
          <w:ilvl w:val="0"/>
          <w:numId w:val="9"/>
        </w:numPr>
        <w:spacing w:after="0" w:line="240" w:lineRule="auto"/>
        <w:ind w:right="-643"/>
        <w:rPr>
          <w:rFonts w:ascii="Arial" w:hAnsi="Arial" w:cs="Arial"/>
          <w:b/>
          <w:sz w:val="16"/>
          <w:szCs w:val="16"/>
          <w:u w:val="single"/>
        </w:rPr>
      </w:pPr>
      <w:r w:rsidRPr="00FB550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A022C" wp14:editId="44022C20">
                <wp:simplePos x="0" y="0"/>
                <wp:positionH relativeFrom="column">
                  <wp:posOffset>6734908</wp:posOffset>
                </wp:positionH>
                <wp:positionV relativeFrom="paragraph">
                  <wp:posOffset>2057400</wp:posOffset>
                </wp:positionV>
                <wp:extent cx="2879725" cy="1995756"/>
                <wp:effectExtent l="0" t="0" r="158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9957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45" w:rsidRPr="00707D45" w:rsidRDefault="00D54E89" w:rsidP="00707D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8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 Curriculum &amp; Book Monitoring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September 2019 long term planners reviewed and updated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Coverage of NC evident with many opportunities to extend 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Reading focus more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evident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use of vocabulary to extend 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Book scrutiny shows a wider range of writing opportunities but with some discrepancies between classes in Y3 and 5. Feedback moves children on and encourages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self editing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review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 children making good progress from starting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A0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3pt;margin-top:162pt;width:226.75pt;height:1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" fillcolor="white [3201]" strokecolor="black [3200]" strokeweight="2pt">
                <v:textbox>
                  <w:txbxContent>
                    <w:p w:rsidR="00707D45" w:rsidRPr="00707D45" w:rsidRDefault="00D54E89" w:rsidP="00707D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78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2. Curriculum &amp; Book Monitoring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September 2019 long term planners reviewed and updated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Coverage of NC evident with many opportunities to extend 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Reading focus more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evident  -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use of vocabulary to extend 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Book scrutiny shows a wider range of writing opportunities but with some discrepancies between classes in Y3 and 5. Feedback moves children on and encourages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self editing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review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PP children making good progress from starting points</w:t>
                      </w:r>
                    </w:p>
                  </w:txbxContent>
                </v:textbox>
              </v:shape>
            </w:pict>
          </mc:Fallback>
        </mc:AlternateContent>
      </w:r>
      <w:r w:rsidRPr="00FB550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CE77D" wp14:editId="383974DC">
                <wp:simplePos x="0" y="0"/>
                <wp:positionH relativeFrom="column">
                  <wp:posOffset>-615462</wp:posOffset>
                </wp:positionH>
                <wp:positionV relativeFrom="paragraph">
                  <wp:posOffset>2347546</wp:posOffset>
                </wp:positionV>
                <wp:extent cx="3225165" cy="1705610"/>
                <wp:effectExtent l="0" t="0" r="1333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705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89" w:rsidRPr="00FB5504" w:rsidRDefault="00D54E89" w:rsidP="00D838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55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 CPD/ staff meetings</w:t>
                            </w:r>
                          </w:p>
                          <w:p w:rsidR="00707D45" w:rsidRPr="00707D45" w:rsidRDefault="00707D45" w:rsidP="00D838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RWI training updated for all infant staff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Early reading lead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rebanded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KS1 reading books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KS1 children reassessed for matching books to ph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onics stage</w:t>
                            </w:r>
                          </w:p>
                          <w:p w:rsidR="00950015" w:rsidRPr="00D40EF3" w:rsidRDefault="00707D45" w:rsidP="00D838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Focus on vocabulary during Endpoints INSET </w:t>
                            </w:r>
                          </w:p>
                          <w:p w:rsidR="00D40EF3" w:rsidRPr="00D40EF3" w:rsidRDefault="00D40EF3" w:rsidP="00D40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Spelling Staff meeting</w:t>
                            </w:r>
                          </w:p>
                          <w:p w:rsidR="00D40EF3" w:rsidRPr="00D40EF3" w:rsidRDefault="00D40EF3" w:rsidP="00D40EF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SPAG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staffmeeting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delived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 KM (Y6)</w:t>
                            </w:r>
                          </w:p>
                          <w:p w:rsidR="00707D45" w:rsidRPr="00707D45" w:rsidRDefault="00707D45" w:rsidP="00D838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Bottom 25% readers focus since December 2019</w:t>
                            </w:r>
                            <w:r w:rsidR="00D40E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smaller guided reading groups, </w:t>
                            </w:r>
                          </w:p>
                          <w:p w:rsidR="00707D45" w:rsidRPr="00E96980" w:rsidRDefault="00707D45" w:rsidP="00E969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Whole class reading modelled by Subject Leader</w:t>
                            </w:r>
                            <w:r w:rsidR="00D40E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NQT and RQT</w:t>
                            </w:r>
                          </w:p>
                          <w:p w:rsidR="00E96980" w:rsidRPr="00E96980" w:rsidRDefault="00E96980" w:rsidP="00E969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English Lead also an SLE for English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E77D" id="_x0000_s1027" type="#_x0000_t202" style="position:absolute;left:0;text-align:left;margin-left:-48.45pt;margin-top:184.85pt;width:253.95pt;height:1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" fillcolor="white [3201]" strokecolor="black [3200]" strokeweight="2pt">
                <v:textbox>
                  <w:txbxContent>
                    <w:p w:rsidR="00D54E89" w:rsidRPr="00FB5504" w:rsidRDefault="00D54E89" w:rsidP="00D838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55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 CPD/ staff meetings</w:t>
                      </w:r>
                    </w:p>
                    <w:p w:rsidR="00707D45" w:rsidRPr="00707D45" w:rsidRDefault="00707D45" w:rsidP="00D838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RWI training updated for all infant staff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Early reading lead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rebanded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KS1 reading books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KS1 children reassessed for matching books to ph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onics stage</w:t>
                      </w:r>
                    </w:p>
                    <w:p w:rsidR="00950015" w:rsidRPr="00D40EF3" w:rsidRDefault="00707D45" w:rsidP="00D838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Focus on vocabulary during Endpoints INSET </w:t>
                      </w:r>
                    </w:p>
                    <w:p w:rsidR="00D40EF3" w:rsidRPr="00D40EF3" w:rsidRDefault="00D40EF3" w:rsidP="00D40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Spelling Staff meeting</w:t>
                      </w:r>
                    </w:p>
                    <w:p w:rsidR="00D40EF3" w:rsidRPr="00D40EF3" w:rsidRDefault="00D40EF3" w:rsidP="00D40EF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SPAG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staffmeeting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delived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 KM (Y6)</w:t>
                      </w:r>
                    </w:p>
                    <w:p w:rsidR="00707D45" w:rsidRPr="00707D45" w:rsidRDefault="00707D45" w:rsidP="00D838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Bottom 25% readers focus since December 2019</w:t>
                      </w:r>
                      <w:r w:rsidR="00D40E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smaller guided reading groups, </w:t>
                      </w:r>
                    </w:p>
                    <w:p w:rsidR="00707D45" w:rsidRPr="00E96980" w:rsidRDefault="00707D45" w:rsidP="00E969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Whole class reading modelled by Subject Leader</w:t>
                      </w:r>
                      <w:r w:rsidR="00D40E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NQT and RQT</w:t>
                      </w:r>
                    </w:p>
                    <w:p w:rsidR="00E96980" w:rsidRPr="00E96980" w:rsidRDefault="00E96980" w:rsidP="00E969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English Lead also an SLE for English </w:t>
                      </w:r>
                    </w:p>
                  </w:txbxContent>
                </v:textbox>
              </v:shape>
            </w:pict>
          </mc:Fallback>
        </mc:AlternateContent>
      </w:r>
      <w:r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4FC95" wp14:editId="649A9FBE">
                <wp:simplePos x="0" y="0"/>
                <wp:positionH relativeFrom="column">
                  <wp:posOffset>2751992</wp:posOffset>
                </wp:positionH>
                <wp:positionV relativeFrom="paragraph">
                  <wp:posOffset>2347546</wp:posOffset>
                </wp:positionV>
                <wp:extent cx="3888105" cy="1705708"/>
                <wp:effectExtent l="0" t="0" r="1714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17057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89" w:rsidRPr="00FF78A1" w:rsidRDefault="00D54E89" w:rsidP="00D838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78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 Assessment</w:t>
                            </w:r>
                          </w:p>
                          <w:p w:rsidR="00C106E0" w:rsidRDefault="00707D45" w:rsidP="00C106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7D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year groups using head start assessment for reading every term. Results analysed by class teacher and issues brought up in Pupil Progress meetings</w:t>
                            </w:r>
                            <w:r w:rsidR="00C106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657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recorded on target tracker.</w:t>
                            </w:r>
                          </w:p>
                          <w:p w:rsidR="00C106E0" w:rsidRDefault="00C106E0" w:rsidP="00C106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Writing assessed by CT ongoing and using </w:t>
                            </w:r>
                            <w:r w:rsidR="00D40E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Authors at Work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books for independent work (not marked)</w:t>
                            </w:r>
                            <w:r w:rsidR="00657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recorded on target </w:t>
                            </w:r>
                            <w:r w:rsidR="00657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tracker</w:t>
                            </w:r>
                          </w:p>
                          <w:p w:rsidR="00C106E0" w:rsidRPr="00C106E0" w:rsidRDefault="00C106E0" w:rsidP="00C106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06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Identifies gaps in performance/ areas of weaknesses with teachers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/classes/children</w:t>
                            </w:r>
                            <w:r w:rsidRPr="00C106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within the curriculum.</w:t>
                            </w:r>
                          </w:p>
                          <w:p w:rsidR="004D0C02" w:rsidRDefault="00C106E0" w:rsidP="00C106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06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 them with planning and provide staff training.</w:t>
                            </w:r>
                          </w:p>
                          <w:p w:rsidR="00D40EF3" w:rsidRPr="00C106E0" w:rsidRDefault="00D40EF3" w:rsidP="00C106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Internal and external moderation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Y2 and Y6 using Assessment Framework for End of 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FC95" id="_x0000_s1028" type="#_x0000_t202" style="position:absolute;left:0;text-align:left;margin-left:216.7pt;margin-top:184.85pt;width:306.15pt;height:1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" fillcolor="white [3201]" strokecolor="black [3200]" strokeweight="2pt">
                <v:textbox>
                  <w:txbxContent>
                    <w:p w:rsidR="00D54E89" w:rsidRPr="00FF78A1" w:rsidRDefault="00D54E89" w:rsidP="00D838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78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 Assessment</w:t>
                      </w:r>
                    </w:p>
                    <w:p w:rsidR="00C106E0" w:rsidRDefault="00707D45" w:rsidP="00C106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7D45">
                        <w:rPr>
                          <w:rFonts w:ascii="Arial" w:hAnsi="Arial" w:cs="Arial"/>
                          <w:sz w:val="16"/>
                          <w:szCs w:val="16"/>
                        </w:rPr>
                        <w:t>All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year groups using head start assessment for reading every term. Results analysed by class teacher and issues brought up in Pupil Progress meetings</w:t>
                      </w:r>
                      <w:r w:rsidR="00C106E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657F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recorded on target tracker.</w:t>
                      </w:r>
                    </w:p>
                    <w:p w:rsidR="00C106E0" w:rsidRDefault="00C106E0" w:rsidP="00C106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Writing assessed by CT ongoing and using </w:t>
                      </w:r>
                      <w:r w:rsidR="00D40EF3">
                        <w:rPr>
                          <w:rFonts w:ascii="Arial" w:hAnsi="Arial" w:cs="Arial"/>
                          <w:sz w:val="16"/>
                          <w:szCs w:val="16"/>
                        </w:rPr>
                        <w:t>Authors at Work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books for independent work (not marked)</w:t>
                      </w:r>
                      <w:r w:rsidR="00657F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recorded on target </w:t>
                      </w:r>
                      <w:r w:rsidR="00657F3B">
                        <w:rPr>
                          <w:rFonts w:ascii="Arial" w:hAnsi="Arial" w:cs="Arial"/>
                          <w:sz w:val="16"/>
                          <w:szCs w:val="16"/>
                        </w:rPr>
                        <w:t>tracker</w:t>
                      </w:r>
                    </w:p>
                    <w:p w:rsidR="00C106E0" w:rsidRPr="00C106E0" w:rsidRDefault="00C106E0" w:rsidP="00C106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06E0">
                        <w:rPr>
                          <w:rFonts w:ascii="Arial" w:hAnsi="Arial" w:cs="Arial"/>
                          <w:sz w:val="16"/>
                          <w:szCs w:val="16"/>
                        </w:rPr>
                        <w:t>Identifies gaps in performance/ areas of weaknesses with teachers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/classes/children</w:t>
                      </w:r>
                      <w:r w:rsidRPr="00C106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within the curriculum.</w:t>
                      </w:r>
                    </w:p>
                    <w:p w:rsidR="004D0C02" w:rsidRDefault="00C106E0" w:rsidP="00C106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06E0">
                        <w:rPr>
                          <w:rFonts w:ascii="Arial" w:hAnsi="Arial" w:cs="Arial"/>
                          <w:sz w:val="16"/>
                          <w:szCs w:val="16"/>
                        </w:rPr>
                        <w:t>Support them with planning and provide staff training.</w:t>
                      </w:r>
                    </w:p>
                    <w:p w:rsidR="00D40EF3" w:rsidRPr="00C106E0" w:rsidRDefault="00D40EF3" w:rsidP="00C106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Internal and external moderation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Y2 and Y6 using Assessment Framework for End of KS</w:t>
                      </w:r>
                    </w:p>
                  </w:txbxContent>
                </v:textbox>
              </v:shape>
            </w:pict>
          </mc:Fallback>
        </mc:AlternateContent>
      </w:r>
      <w:r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F1E08" wp14:editId="625FE2DC">
                <wp:simplePos x="0" y="0"/>
                <wp:positionH relativeFrom="column">
                  <wp:posOffset>3288323</wp:posOffset>
                </wp:positionH>
                <wp:positionV relativeFrom="paragraph">
                  <wp:posOffset>158262</wp:posOffset>
                </wp:positionV>
                <wp:extent cx="2799715" cy="1389184"/>
                <wp:effectExtent l="0" t="0" r="1968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13891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89" w:rsidRPr="00FB5504" w:rsidRDefault="00D54E89" w:rsidP="00D54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55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 Raising profile of subject:</w:t>
                            </w:r>
                          </w:p>
                          <w:p w:rsidR="007451FF" w:rsidRPr="007451FF" w:rsidRDefault="007451FF" w:rsidP="00745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Whole class reading</w:t>
                            </w:r>
                          </w:p>
                          <w:p w:rsidR="007451FF" w:rsidRPr="007451FF" w:rsidRDefault="007451FF" w:rsidP="00745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Author communication </w:t>
                            </w:r>
                            <w:r w:rsidR="00D40E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 #25OtherBooksToRead</w:t>
                            </w:r>
                          </w:p>
                          <w:p w:rsidR="007451FF" w:rsidRPr="007451FF" w:rsidRDefault="007451FF" w:rsidP="00745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Vocabulary displays</w:t>
                            </w:r>
                          </w:p>
                          <w:p w:rsidR="007451FF" w:rsidRPr="007451FF" w:rsidRDefault="007451FF" w:rsidP="00745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 library areas</w:t>
                            </w:r>
                          </w:p>
                          <w:p w:rsidR="007451FF" w:rsidRPr="00FF78A1" w:rsidRDefault="007451FF" w:rsidP="00745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G&amp;T writing event for years 3 and 4</w:t>
                            </w:r>
                          </w:p>
                          <w:p w:rsidR="00FF78A1" w:rsidRPr="00FF78A1" w:rsidRDefault="00FF78A1" w:rsidP="00745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Spelling Bee</w:t>
                            </w:r>
                          </w:p>
                          <w:p w:rsidR="00FF78A1" w:rsidRPr="00D40EF3" w:rsidRDefault="00FF78A1" w:rsidP="007451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World Book Day</w:t>
                            </w:r>
                          </w:p>
                          <w:p w:rsidR="00D40EF3" w:rsidRPr="00D40EF3" w:rsidRDefault="00D40EF3" w:rsidP="00D40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Book drives</w:t>
                            </w:r>
                          </w:p>
                          <w:p w:rsidR="00D40EF3" w:rsidRPr="00D40EF3" w:rsidRDefault="00D40EF3" w:rsidP="00D40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Book Fair and Sponsored Read-a-thon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1E08" id="_x0000_s1029" type="#_x0000_t202" style="position:absolute;left:0;text-align:left;margin-left:258.9pt;margin-top:12.45pt;width:220.45pt;height:10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" fillcolor="white [3201]" strokecolor="black [3200]" strokeweight="2pt">
                <v:textbox>
                  <w:txbxContent>
                    <w:p w:rsidR="00D54E89" w:rsidRPr="00FB5504" w:rsidRDefault="00D54E89" w:rsidP="00D54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55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 Raising profile of subject:</w:t>
                      </w:r>
                    </w:p>
                    <w:p w:rsidR="007451FF" w:rsidRPr="007451FF" w:rsidRDefault="007451FF" w:rsidP="007451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Whole class reading</w:t>
                      </w:r>
                    </w:p>
                    <w:p w:rsidR="007451FF" w:rsidRPr="007451FF" w:rsidRDefault="007451FF" w:rsidP="007451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Author communication </w:t>
                      </w:r>
                      <w:r w:rsidR="00D40EF3">
                        <w:rPr>
                          <w:rFonts w:ascii="Arial" w:hAnsi="Arial" w:cs="Arial"/>
                          <w:sz w:val="16"/>
                          <w:szCs w:val="16"/>
                        </w:rPr>
                        <w:t>&amp; #25OtherBooksToRead</w:t>
                      </w:r>
                    </w:p>
                    <w:p w:rsidR="007451FF" w:rsidRPr="007451FF" w:rsidRDefault="007451FF" w:rsidP="007451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Vocabulary displays</w:t>
                      </w:r>
                    </w:p>
                    <w:p w:rsidR="007451FF" w:rsidRPr="007451FF" w:rsidRDefault="007451FF" w:rsidP="007451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New library areas</w:t>
                      </w:r>
                    </w:p>
                    <w:p w:rsidR="007451FF" w:rsidRPr="00FF78A1" w:rsidRDefault="007451FF" w:rsidP="007451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G&amp;T writing event for years 3 and 4</w:t>
                      </w:r>
                    </w:p>
                    <w:p w:rsidR="00FF78A1" w:rsidRPr="00FF78A1" w:rsidRDefault="00FF78A1" w:rsidP="007451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Spelling Bee</w:t>
                      </w:r>
                    </w:p>
                    <w:p w:rsidR="00FF78A1" w:rsidRPr="00D40EF3" w:rsidRDefault="00FF78A1" w:rsidP="007451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World Book Day</w:t>
                      </w:r>
                    </w:p>
                    <w:p w:rsidR="00D40EF3" w:rsidRPr="00D40EF3" w:rsidRDefault="00D40EF3" w:rsidP="00D40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Book drives</w:t>
                      </w:r>
                    </w:p>
                    <w:p w:rsidR="00D40EF3" w:rsidRPr="00D40EF3" w:rsidRDefault="00D40EF3" w:rsidP="00D40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Book Fair and Sponsored Read-a-thon</w:t>
                      </w:r>
                    </w:p>
                  </w:txbxContent>
                </v:textbox>
              </v:shape>
            </w:pict>
          </mc:Fallback>
        </mc:AlternateContent>
      </w:r>
      <w:r w:rsidR="00C106E0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4814C" wp14:editId="6340F98E">
                <wp:simplePos x="0" y="0"/>
                <wp:positionH relativeFrom="column">
                  <wp:posOffset>3285810</wp:posOffset>
                </wp:positionH>
                <wp:positionV relativeFrom="paragraph">
                  <wp:posOffset>2131507</wp:posOffset>
                </wp:positionV>
                <wp:extent cx="444046" cy="221063"/>
                <wp:effectExtent l="38100" t="0" r="32385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046" cy="2210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C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8.75pt;margin-top:167.85pt;width:34.95pt;height:17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C106E0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6A22B" wp14:editId="2C080ED5">
                <wp:simplePos x="0" y="0"/>
                <wp:positionH relativeFrom="column">
                  <wp:posOffset>4732773</wp:posOffset>
                </wp:positionH>
                <wp:positionV relativeFrom="paragraph">
                  <wp:posOffset>2282233</wp:posOffset>
                </wp:positionV>
                <wp:extent cx="45719" cy="176488"/>
                <wp:effectExtent l="57150" t="0" r="69215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64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281F" id="Straight Arrow Connector 19" o:spid="_x0000_s1026" type="#_x0000_t32" style="position:absolute;margin-left:372.65pt;margin-top:179.7pt;width:3.6pt;height:1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" strokecolor="black [3040]">
                <v:stroke endarrow="open"/>
              </v:shape>
            </w:pict>
          </mc:Fallback>
        </mc:AlternateContent>
      </w:r>
      <w:r w:rsidR="00C106E0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41A59" wp14:editId="6ED3AD2F">
                <wp:simplePos x="0" y="0"/>
                <wp:positionH relativeFrom="column">
                  <wp:posOffset>3919855</wp:posOffset>
                </wp:positionH>
                <wp:positionV relativeFrom="paragraph">
                  <wp:posOffset>1652975</wp:posOffset>
                </wp:positionV>
                <wp:extent cx="1637030" cy="58102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89" w:rsidRPr="00FB5504" w:rsidRDefault="001232A6" w:rsidP="00D54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5504">
                              <w:rPr>
                                <w:rFonts w:ascii="Arial" w:hAnsi="Arial" w:cs="Arial"/>
                                <w:b/>
                              </w:rPr>
                              <w:t>What happens in English at Woodfall?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41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65pt;margin-top:130.15pt;width:128.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" fillcolor="white [3201]" strokecolor="black [3200]" strokeweight="2pt">
                <v:textbox>
                  <w:txbxContent>
                    <w:p w:rsidR="00D54E89" w:rsidRPr="00FB5504" w:rsidRDefault="001232A6" w:rsidP="00D54E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5504">
                        <w:rPr>
                          <w:rFonts w:ascii="Arial" w:hAnsi="Arial" w:cs="Arial"/>
                          <w:b/>
                        </w:rPr>
                        <w:t>What happens in English at Woodfall?</w:t>
                      </w:r>
                    </w:p>
                  </w:txbxContent>
                </v:textbox>
              </v:shape>
            </w:pict>
          </mc:Fallback>
        </mc:AlternateContent>
      </w:r>
      <w:r w:rsidR="00C106E0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1C7C3" wp14:editId="6A396A1D">
                <wp:simplePos x="0" y="0"/>
                <wp:positionH relativeFrom="column">
                  <wp:posOffset>4732773</wp:posOffset>
                </wp:positionH>
                <wp:positionV relativeFrom="paragraph">
                  <wp:posOffset>1397976</wp:posOffset>
                </wp:positionV>
                <wp:extent cx="45719" cy="200967"/>
                <wp:effectExtent l="76200" t="38100" r="69215" b="279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0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1B29" id="Straight Arrow Connector 8" o:spid="_x0000_s1026" type="#_x0000_t32" style="position:absolute;margin-left:372.65pt;margin-top:110.1pt;width:3.6pt;height:15.8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C106E0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B298B" wp14:editId="13D589AC">
                <wp:simplePos x="0" y="0"/>
                <wp:positionH relativeFrom="column">
                  <wp:posOffset>5657222</wp:posOffset>
                </wp:positionH>
                <wp:positionV relativeFrom="paragraph">
                  <wp:posOffset>1649185</wp:posOffset>
                </wp:positionV>
                <wp:extent cx="351692" cy="205244"/>
                <wp:effectExtent l="0" t="38100" r="48895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692" cy="2052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AD2C" id="Straight Arrow Connector 20" o:spid="_x0000_s1026" type="#_x0000_t32" style="position:absolute;margin-left:445.45pt;margin-top:129.85pt;width:27.7pt;height:16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C106E0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33A57" wp14:editId="3C6201A9">
                <wp:simplePos x="0" y="0"/>
                <wp:positionH relativeFrom="column">
                  <wp:posOffset>3436535</wp:posOffset>
                </wp:positionH>
                <wp:positionV relativeFrom="paragraph">
                  <wp:posOffset>1548701</wp:posOffset>
                </wp:positionV>
                <wp:extent cx="377030" cy="353939"/>
                <wp:effectExtent l="38100" t="38100" r="23495" b="273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030" cy="3539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8E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70.6pt;margin-top:121.95pt;width:29.7pt;height:27.8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C106E0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A5D81" wp14:editId="62E1E220">
                <wp:simplePos x="0" y="0"/>
                <wp:positionH relativeFrom="column">
                  <wp:posOffset>5667270</wp:posOffset>
                </wp:positionH>
                <wp:positionV relativeFrom="paragraph">
                  <wp:posOffset>2051121</wp:posOffset>
                </wp:positionV>
                <wp:extent cx="914400" cy="180870"/>
                <wp:effectExtent l="0" t="0" r="76200" b="863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80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1E7F" id="Straight Arrow Connector 21" o:spid="_x0000_s1026" type="#_x0000_t32" style="position:absolute;margin-left:446.25pt;margin-top:161.5pt;width:1in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FF78A1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FCFE6" wp14:editId="772762E6">
                <wp:simplePos x="0" y="0"/>
                <wp:positionH relativeFrom="column">
                  <wp:posOffset>6209881</wp:posOffset>
                </wp:positionH>
                <wp:positionV relativeFrom="paragraph">
                  <wp:posOffset>212271</wp:posOffset>
                </wp:positionV>
                <wp:extent cx="3402330" cy="1530881"/>
                <wp:effectExtent l="0" t="0" r="266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5308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89" w:rsidRPr="00FB5504" w:rsidRDefault="00D54E89" w:rsidP="00D838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55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Learning Walks &amp; Observations/ Coaching</w:t>
                            </w:r>
                          </w:p>
                          <w:p w:rsidR="004D0C02" w:rsidRPr="00707D45" w:rsidRDefault="00FF78A1" w:rsidP="00D8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Regular learning walks to look at vocabulary and reading and their impact</w:t>
                            </w:r>
                          </w:p>
                          <w:p w:rsidR="00707D45" w:rsidRPr="00FF78A1" w:rsidRDefault="00707D45" w:rsidP="00D838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 displays show focus on vocabulary but some classes still need more work</w:t>
                            </w:r>
                          </w:p>
                          <w:p w:rsidR="00707D45" w:rsidRPr="00707D45" w:rsidRDefault="00FF78A1" w:rsidP="00707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Subject leader has worked with Y2, Y3 and Y5 teachers to plan specific teaching blocks, revisit long term planners and find new texts.</w:t>
                            </w:r>
                          </w:p>
                          <w:p w:rsidR="00707D45" w:rsidRPr="00707D45" w:rsidRDefault="00707D45" w:rsidP="00707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NQT and RQT receive ongoing support for English planning from subject leader – observations, time planning, moderation and marking.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CFE6" id="_x0000_s1031" type="#_x0000_t202" style="position:absolute;left:0;text-align:left;margin-left:488.95pt;margin-top:16.7pt;width:267.9pt;height:1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" fillcolor="white [3201]" strokecolor="black [3200]" strokeweight="2pt">
                <v:textbox>
                  <w:txbxContent>
                    <w:p w:rsidR="00D54E89" w:rsidRPr="00FB5504" w:rsidRDefault="00D54E89" w:rsidP="00D838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55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 Learning Walks &amp; Observations/ Coaching</w:t>
                      </w:r>
                    </w:p>
                    <w:p w:rsidR="004D0C02" w:rsidRPr="00707D45" w:rsidRDefault="00FF78A1" w:rsidP="00D8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Regular learning walks to look at vocabulary and reading and their impact</w:t>
                      </w:r>
                    </w:p>
                    <w:p w:rsidR="00707D45" w:rsidRPr="00FF78A1" w:rsidRDefault="00707D45" w:rsidP="00D838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Class displays show focus on vocabulary but some classes still need more work</w:t>
                      </w:r>
                    </w:p>
                    <w:p w:rsidR="00707D45" w:rsidRPr="00707D45" w:rsidRDefault="00FF78A1" w:rsidP="00707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Subject leader has worked with Y2, Y3 and Y5 teachers to plan specific teaching blocks, revisit long term planners and find new texts.</w:t>
                      </w:r>
                    </w:p>
                    <w:p w:rsidR="00707D45" w:rsidRPr="00707D45" w:rsidRDefault="00707D45" w:rsidP="00707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NQT and RQT receive ongoing support for English planning from subject leader – observations, time planning, moderation and marking.</w:t>
                      </w:r>
                    </w:p>
                  </w:txbxContent>
                </v:textbox>
              </v:shape>
            </w:pict>
          </mc:Fallback>
        </mc:AlternateContent>
      </w:r>
      <w:r w:rsidR="00FF78A1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6D990" wp14:editId="4A6527E1">
                <wp:simplePos x="0" y="0"/>
                <wp:positionH relativeFrom="column">
                  <wp:posOffset>3171190</wp:posOffset>
                </wp:positionH>
                <wp:positionV relativeFrom="paragraph">
                  <wp:posOffset>1933949</wp:posOffset>
                </wp:positionV>
                <wp:extent cx="648335" cy="180340"/>
                <wp:effectExtent l="38100" t="57150" r="18415" b="292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335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A53BA" id="Straight Arrow Connector 17" o:spid="_x0000_s1026" type="#_x0000_t32" style="position:absolute;margin-left:249.7pt;margin-top:152.3pt;width:51.05pt;height:14.2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FF78A1" w:rsidRPr="00FB55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BDF66" wp14:editId="29F6109E">
                <wp:simplePos x="0" y="0"/>
                <wp:positionH relativeFrom="column">
                  <wp:posOffset>-603885</wp:posOffset>
                </wp:positionH>
                <wp:positionV relativeFrom="paragraph">
                  <wp:posOffset>459740</wp:posOffset>
                </wp:positionV>
                <wp:extent cx="3773805" cy="626745"/>
                <wp:effectExtent l="0" t="0" r="1714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626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89" w:rsidRPr="00FB5504" w:rsidRDefault="00D54E89" w:rsidP="00AE64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55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 Governor Link</w:t>
                            </w:r>
                          </w:p>
                          <w:p w:rsidR="007451FF" w:rsidRPr="007451FF" w:rsidRDefault="007451FF" w:rsidP="007451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1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Regular meetings with governor to discuss data, pupil voice.</w:t>
                            </w:r>
                          </w:p>
                          <w:p w:rsidR="007451FF" w:rsidRPr="007451FF" w:rsidRDefault="007451FF" w:rsidP="007451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1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Asks challenging questions and are accountable for their part here.</w:t>
                            </w:r>
                          </w:p>
                          <w:p w:rsidR="00AE64E0" w:rsidRPr="007451FF" w:rsidRDefault="00AE64E0" w:rsidP="007451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DF66" id="_x0000_s1032" type="#_x0000_t202" style="position:absolute;left:0;text-align:left;margin-left:-47.55pt;margin-top:36.2pt;width:297.15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" fillcolor="white [3201]" strokecolor="black [3200]" strokeweight="2pt">
                <v:textbox>
                  <w:txbxContent>
                    <w:p w:rsidR="00D54E89" w:rsidRPr="00FB5504" w:rsidRDefault="00D54E89" w:rsidP="00AE64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55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 Governor Link</w:t>
                      </w:r>
                    </w:p>
                    <w:p w:rsidR="007451FF" w:rsidRPr="007451FF" w:rsidRDefault="007451FF" w:rsidP="007451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1FF">
                        <w:rPr>
                          <w:rFonts w:ascii="Arial" w:hAnsi="Arial" w:cs="Arial"/>
                          <w:sz w:val="16"/>
                          <w:szCs w:val="16"/>
                        </w:rPr>
                        <w:t>Regular meetings with governor to discuss data, pupil voice.</w:t>
                      </w:r>
                    </w:p>
                    <w:p w:rsidR="007451FF" w:rsidRPr="007451FF" w:rsidRDefault="007451FF" w:rsidP="007451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1FF">
                        <w:rPr>
                          <w:rFonts w:ascii="Arial" w:hAnsi="Arial" w:cs="Arial"/>
                          <w:sz w:val="16"/>
                          <w:szCs w:val="16"/>
                        </w:rPr>
                        <w:t>Asks challenging questions and are accountable for their part here.</w:t>
                      </w:r>
                    </w:p>
                    <w:p w:rsidR="00AE64E0" w:rsidRPr="007451FF" w:rsidRDefault="00AE64E0" w:rsidP="007451F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8A1" w:rsidRPr="00FB550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83897" wp14:editId="6ACFE5B9">
                <wp:simplePos x="0" y="0"/>
                <wp:positionH relativeFrom="column">
                  <wp:posOffset>-617855</wp:posOffset>
                </wp:positionH>
                <wp:positionV relativeFrom="paragraph">
                  <wp:posOffset>1303394</wp:posOffset>
                </wp:positionV>
                <wp:extent cx="3773805" cy="860425"/>
                <wp:effectExtent l="0" t="0" r="1714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860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89" w:rsidRPr="00FB5504" w:rsidRDefault="00D54E89" w:rsidP="00D838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55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5. Parent Links</w:t>
                            </w:r>
                          </w:p>
                          <w:p w:rsidR="00D8380A" w:rsidRDefault="00FF78A1" w:rsidP="00FF78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78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Curriculum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information evening</w:t>
                            </w:r>
                          </w:p>
                          <w:p w:rsidR="00FF78A1" w:rsidRDefault="00FF78A1" w:rsidP="00FF78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 group Key Skills booklets</w:t>
                            </w:r>
                          </w:p>
                          <w:p w:rsidR="00FF78A1" w:rsidRDefault="00FF78A1" w:rsidP="00FF78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Reading Workshops</w:t>
                            </w:r>
                          </w:p>
                          <w:p w:rsidR="00FF78A1" w:rsidRPr="00FF78A1" w:rsidRDefault="00FF78A1" w:rsidP="00FF78A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Updates on interventions/IEPs/Targets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3897" id="_x0000_s1033" type="#_x0000_t202" style="position:absolute;left:0;text-align:left;margin-left:-48.65pt;margin-top:102.65pt;width:297.15pt;height: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" fillcolor="white [3201]" strokecolor="black [3200]" strokeweight="2pt">
                <v:textbox>
                  <w:txbxContent>
                    <w:p w:rsidR="00D54E89" w:rsidRPr="00FB5504" w:rsidRDefault="00D54E89" w:rsidP="00D838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550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5. Parent Links</w:t>
                      </w:r>
                    </w:p>
                    <w:p w:rsidR="00D8380A" w:rsidRDefault="00FF78A1" w:rsidP="00FF78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78A1">
                        <w:rPr>
                          <w:rFonts w:ascii="Arial" w:hAnsi="Arial" w:cs="Arial"/>
                          <w:sz w:val="16"/>
                          <w:szCs w:val="16"/>
                        </w:rPr>
                        <w:t>Curriculum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information evening</w:t>
                      </w:r>
                    </w:p>
                    <w:p w:rsidR="00FF78A1" w:rsidRDefault="00FF78A1" w:rsidP="00FF78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Year group Key Skills booklets</w:t>
                      </w:r>
                    </w:p>
                    <w:p w:rsidR="00FF78A1" w:rsidRDefault="00FF78A1" w:rsidP="00FF78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Reading Workshops</w:t>
                      </w:r>
                    </w:p>
                    <w:p w:rsidR="00FF78A1" w:rsidRPr="00FF78A1" w:rsidRDefault="00FF78A1" w:rsidP="00FF78A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Updates on interventions/IEPs/Targets</w:t>
                      </w:r>
                    </w:p>
                  </w:txbxContent>
                </v:textbox>
              </v:shape>
            </w:pict>
          </mc:Fallback>
        </mc:AlternateContent>
      </w:r>
      <w:r w:rsidR="007451FF">
        <w:rPr>
          <w:rFonts w:ascii="Arial" w:hAnsi="Arial" w:cs="Arial"/>
          <w:sz w:val="16"/>
          <w:szCs w:val="16"/>
        </w:rPr>
        <w:t>Development of drama and Dilemma based learning following on from Zoo Project last year</w:t>
      </w:r>
    </w:p>
    <w:sectPr w:rsidR="007451FF" w:rsidRPr="00EF4DA0" w:rsidSect="001232A6">
      <w:pgSz w:w="16838" w:h="11906" w:orient="landscape"/>
      <w:pgMar w:top="426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816"/>
    <w:multiLevelType w:val="hybridMultilevel"/>
    <w:tmpl w:val="B8924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7227"/>
    <w:multiLevelType w:val="hybridMultilevel"/>
    <w:tmpl w:val="0ECE5F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42A96"/>
    <w:multiLevelType w:val="hybridMultilevel"/>
    <w:tmpl w:val="11D0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46D2"/>
    <w:multiLevelType w:val="hybridMultilevel"/>
    <w:tmpl w:val="154C86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905531F"/>
    <w:multiLevelType w:val="hybridMultilevel"/>
    <w:tmpl w:val="26BC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12C0"/>
    <w:multiLevelType w:val="hybridMultilevel"/>
    <w:tmpl w:val="1EC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E3C"/>
    <w:multiLevelType w:val="hybridMultilevel"/>
    <w:tmpl w:val="89528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24061"/>
    <w:multiLevelType w:val="hybridMultilevel"/>
    <w:tmpl w:val="1F30EB8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E0C60A4"/>
    <w:multiLevelType w:val="hybridMultilevel"/>
    <w:tmpl w:val="5CE64DC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9265668"/>
    <w:multiLevelType w:val="hybridMultilevel"/>
    <w:tmpl w:val="3ED6F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13384"/>
    <w:multiLevelType w:val="hybridMultilevel"/>
    <w:tmpl w:val="3842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0283"/>
    <w:multiLevelType w:val="hybridMultilevel"/>
    <w:tmpl w:val="018A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21E2"/>
    <w:multiLevelType w:val="hybridMultilevel"/>
    <w:tmpl w:val="1B3AD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89"/>
    <w:rsid w:val="000A4974"/>
    <w:rsid w:val="001232A6"/>
    <w:rsid w:val="00216479"/>
    <w:rsid w:val="00402FEF"/>
    <w:rsid w:val="004D0C02"/>
    <w:rsid w:val="005573D1"/>
    <w:rsid w:val="00657F3B"/>
    <w:rsid w:val="0069161A"/>
    <w:rsid w:val="00707D45"/>
    <w:rsid w:val="007451FF"/>
    <w:rsid w:val="00763623"/>
    <w:rsid w:val="0078553C"/>
    <w:rsid w:val="00863CC6"/>
    <w:rsid w:val="008D0D39"/>
    <w:rsid w:val="00950015"/>
    <w:rsid w:val="00A31F8A"/>
    <w:rsid w:val="00AE64E0"/>
    <w:rsid w:val="00AF06E0"/>
    <w:rsid w:val="00C106E0"/>
    <w:rsid w:val="00C170E7"/>
    <w:rsid w:val="00C67A31"/>
    <w:rsid w:val="00CE7E62"/>
    <w:rsid w:val="00D40EF3"/>
    <w:rsid w:val="00D54E89"/>
    <w:rsid w:val="00D8380A"/>
    <w:rsid w:val="00DF47D9"/>
    <w:rsid w:val="00E45D28"/>
    <w:rsid w:val="00E96980"/>
    <w:rsid w:val="00EF4DA0"/>
    <w:rsid w:val="00F60DA1"/>
    <w:rsid w:val="00F95DAE"/>
    <w:rsid w:val="00FB5504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2490"/>
  <w15:docId w15:val="{A9763702-F5AB-41F7-ABE0-1F375964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45EA-2F8D-4259-A451-9C95CECB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Vicky Hassall</cp:lastModifiedBy>
  <cp:revision>7</cp:revision>
  <cp:lastPrinted>2015-03-04T16:35:00Z</cp:lastPrinted>
  <dcterms:created xsi:type="dcterms:W3CDTF">2019-12-11T10:11:00Z</dcterms:created>
  <dcterms:modified xsi:type="dcterms:W3CDTF">2020-03-15T21:33:00Z</dcterms:modified>
</cp:coreProperties>
</file>